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B5555" w14:textId="77777777" w:rsidR="00C71429" w:rsidRDefault="00C71429" w:rsidP="00C71429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u w:val="single"/>
          <w:lang w:bidi="ar"/>
        </w:rPr>
        <w:t xml:space="preserve">实验室与设备管理处 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lang w:bidi="ar"/>
        </w:rPr>
        <w:t>2024年暑期值班表</w:t>
      </w:r>
    </w:p>
    <w:p w14:paraId="05B576E6" w14:textId="77777777" w:rsidR="00C71429" w:rsidRDefault="00C71429" w:rsidP="00C71429">
      <w:pPr>
        <w:spacing w:line="570" w:lineRule="exact"/>
        <w:jc w:val="center"/>
        <w:rPr>
          <w:rFonts w:ascii="仿宋_GB2312" w:eastAsia="仿宋_GB2312" w:cs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（7月4日—8月29日）</w:t>
      </w:r>
    </w:p>
    <w:p w14:paraId="0792E141" w14:textId="77777777" w:rsidR="00C71429" w:rsidRDefault="00C71429" w:rsidP="00C71429">
      <w:pPr>
        <w:ind w:firstLineChars="1100" w:firstLine="3520"/>
        <w:rPr>
          <w:color w:val="7030A0"/>
          <w:sz w:val="32"/>
          <w:szCs w:val="32"/>
        </w:rPr>
      </w:pPr>
    </w:p>
    <w:p w14:paraId="1D9F00F1" w14:textId="28D83283" w:rsidR="00C71429" w:rsidRDefault="00C71429" w:rsidP="00C71429">
      <w:pPr>
        <w:jc w:val="center"/>
        <w:rPr>
          <w:rFonts w:eastAsia="仿宋_GB2312"/>
          <w:color w:val="000000"/>
          <w:sz w:val="21"/>
          <w:szCs w:val="28"/>
        </w:rPr>
      </w:pPr>
      <w:r w:rsidRPr="00933A73">
        <w:rPr>
          <w:rFonts w:hint="eastAsia"/>
          <w:color w:val="7030A0"/>
          <w:sz w:val="32"/>
          <w:szCs w:val="32"/>
        </w:rPr>
        <w:t>值班时间：上午</w:t>
      </w:r>
      <w:r w:rsidRPr="00933A73">
        <w:rPr>
          <w:rFonts w:hint="eastAsia"/>
          <w:color w:val="7030A0"/>
          <w:sz w:val="32"/>
          <w:szCs w:val="32"/>
        </w:rPr>
        <w:t>8:</w:t>
      </w:r>
      <w:r w:rsidRPr="00933A73">
        <w:rPr>
          <w:color w:val="7030A0"/>
          <w:sz w:val="32"/>
          <w:szCs w:val="32"/>
        </w:rPr>
        <w:t>30</w:t>
      </w:r>
      <w:r w:rsidRPr="00933A73">
        <w:rPr>
          <w:rFonts w:hint="eastAsia"/>
          <w:color w:val="7030A0"/>
          <w:sz w:val="32"/>
          <w:szCs w:val="32"/>
        </w:rPr>
        <w:t>~</w:t>
      </w:r>
      <w:r w:rsidRPr="00933A73">
        <w:rPr>
          <w:color w:val="7030A0"/>
          <w:sz w:val="32"/>
          <w:szCs w:val="32"/>
        </w:rPr>
        <w:t>11</w:t>
      </w:r>
      <w:r w:rsidRPr="00933A73">
        <w:rPr>
          <w:rFonts w:hint="eastAsia"/>
          <w:color w:val="7030A0"/>
          <w:sz w:val="32"/>
          <w:szCs w:val="32"/>
        </w:rPr>
        <w:t>:</w:t>
      </w:r>
      <w:r w:rsidRPr="00933A73">
        <w:rPr>
          <w:color w:val="7030A0"/>
          <w:sz w:val="32"/>
          <w:szCs w:val="32"/>
        </w:rPr>
        <w:t xml:space="preserve">30   </w:t>
      </w:r>
      <w:r w:rsidRPr="00933A73">
        <w:rPr>
          <w:rFonts w:hint="eastAsia"/>
          <w:color w:val="7030A0"/>
          <w:sz w:val="32"/>
          <w:szCs w:val="32"/>
        </w:rPr>
        <w:t>下午</w:t>
      </w:r>
      <w:r w:rsidRPr="00933A73">
        <w:rPr>
          <w:rFonts w:hint="eastAsia"/>
          <w:color w:val="7030A0"/>
          <w:sz w:val="32"/>
          <w:szCs w:val="32"/>
        </w:rPr>
        <w:t>2:</w:t>
      </w:r>
      <w:r w:rsidRPr="00933A73">
        <w:rPr>
          <w:color w:val="7030A0"/>
          <w:sz w:val="32"/>
          <w:szCs w:val="32"/>
        </w:rPr>
        <w:t>00</w:t>
      </w:r>
      <w:r w:rsidRPr="00933A73">
        <w:rPr>
          <w:rFonts w:hint="eastAsia"/>
          <w:color w:val="7030A0"/>
          <w:sz w:val="32"/>
          <w:szCs w:val="32"/>
        </w:rPr>
        <w:t>~</w:t>
      </w:r>
      <w:r w:rsidRPr="00933A73">
        <w:rPr>
          <w:color w:val="7030A0"/>
          <w:sz w:val="32"/>
          <w:szCs w:val="32"/>
        </w:rPr>
        <w:t>5</w:t>
      </w:r>
      <w:r w:rsidRPr="00933A73">
        <w:rPr>
          <w:rFonts w:hint="eastAsia"/>
          <w:color w:val="7030A0"/>
          <w:sz w:val="32"/>
          <w:szCs w:val="32"/>
        </w:rPr>
        <w:t>:</w:t>
      </w:r>
      <w:r w:rsidRPr="00933A73">
        <w:rPr>
          <w:color w:val="7030A0"/>
          <w:sz w:val="32"/>
          <w:szCs w:val="32"/>
        </w:rPr>
        <w:t>00</w:t>
      </w:r>
    </w:p>
    <w:tbl>
      <w:tblPr>
        <w:tblW w:w="3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4"/>
        <w:gridCol w:w="1702"/>
        <w:gridCol w:w="1884"/>
        <w:gridCol w:w="1845"/>
        <w:gridCol w:w="2550"/>
      </w:tblGrid>
      <w:tr w:rsidR="00033264" w14:paraId="03C946BD" w14:textId="77777777" w:rsidTr="00033264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D78B" w14:textId="77777777" w:rsidR="00033264" w:rsidRDefault="00033264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日  期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DFF6" w14:textId="77777777" w:rsidR="00033264" w:rsidRDefault="00033264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值班人员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D2EF" w14:textId="77777777" w:rsidR="00033264" w:rsidRDefault="00033264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办公电话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8A94" w14:textId="5533FD58" w:rsidR="00033264" w:rsidRDefault="00033264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办公地点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6168" w14:textId="77777777" w:rsidR="00033264" w:rsidRDefault="00033264" w:rsidP="00717A91">
            <w:pPr>
              <w:spacing w:line="480" w:lineRule="exact"/>
              <w:jc w:val="center"/>
              <w:rPr>
                <w:rFonts w:asci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30"/>
                <w:szCs w:val="30"/>
                <w:lang w:bidi="ar"/>
              </w:rPr>
              <w:t>带班领导</w:t>
            </w:r>
          </w:p>
        </w:tc>
      </w:tr>
      <w:tr w:rsidR="00033264" w14:paraId="2EB5F3BF" w14:textId="77777777" w:rsidTr="00033264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345" w14:textId="5871BCD9" w:rsidR="00033264" w:rsidRDefault="00033264" w:rsidP="00974BB6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7月4、9、11日</w:t>
            </w:r>
          </w:p>
          <w:p w14:paraId="5DD7DA43" w14:textId="437905D5" w:rsidR="00033264" w:rsidRDefault="00033264" w:rsidP="00974BB6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（星期四、二、四）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2145" w14:textId="10798AAC" w:rsidR="00033264" w:rsidRPr="0084742E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朱国典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213F" w14:textId="070C8C6D" w:rsidR="00033264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2322920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B5C8" w14:textId="0773F75C" w:rsidR="00033264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225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813C9" w14:textId="77777777" w:rsidR="00033264" w:rsidRDefault="00033264" w:rsidP="00FB479E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Cs w:val="28"/>
              </w:rPr>
            </w:pPr>
            <w:r>
              <w:rPr>
                <w:rFonts w:ascii="仿宋_GB2312" w:eastAsia="仿宋_GB2312" w:cs="仿宋_GB2312" w:hint="eastAsia"/>
                <w:color w:val="7030A0"/>
                <w:szCs w:val="28"/>
              </w:rPr>
              <w:t>梁勇</w:t>
            </w:r>
          </w:p>
          <w:p w14:paraId="38541434" w14:textId="77777777" w:rsidR="00033264" w:rsidRPr="0084742E" w:rsidRDefault="00033264" w:rsidP="00C100E0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 w:rsidRPr="0084742E"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7月4-22日</w:t>
            </w:r>
          </w:p>
          <w:p w14:paraId="17DAF883" w14:textId="21702D85" w:rsidR="00033264" w:rsidRPr="0084742E" w:rsidRDefault="00033264" w:rsidP="00C100E0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</w:p>
        </w:tc>
      </w:tr>
      <w:tr w:rsidR="00033264" w14:paraId="5AE278E4" w14:textId="77777777" w:rsidTr="00033264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73E" w14:textId="77777777" w:rsidR="00033264" w:rsidRDefault="00033264" w:rsidP="00E60D05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7月16、18日</w:t>
            </w:r>
          </w:p>
          <w:p w14:paraId="4D30D53A" w14:textId="7621A47F" w:rsidR="00033264" w:rsidRDefault="00033264" w:rsidP="00E60D05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（星期二、四）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E2B1" w14:textId="3E47E1C4" w:rsidR="00033264" w:rsidRDefault="00033264" w:rsidP="00E60D05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 xml:space="preserve">林  </w:t>
            </w:r>
            <w:proofErr w:type="gramStart"/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梓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8B39" w14:textId="66ACEB7A" w:rsidR="00033264" w:rsidRDefault="00033264" w:rsidP="00E60D0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2321508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EB43" w14:textId="12D287E8" w:rsidR="00033264" w:rsidRDefault="00033264" w:rsidP="00E60D05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223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2C9B" w14:textId="77777777" w:rsidR="00033264" w:rsidRPr="0084742E" w:rsidRDefault="00033264" w:rsidP="00E60D05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</w:p>
        </w:tc>
      </w:tr>
      <w:tr w:rsidR="00033264" w14:paraId="7DE9D21E" w14:textId="77777777" w:rsidTr="00033264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ACCD" w14:textId="10706AF9" w:rsidR="00033264" w:rsidRDefault="00033264" w:rsidP="00974BB6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7月23、25日</w:t>
            </w:r>
          </w:p>
          <w:p w14:paraId="706A2993" w14:textId="57C87416" w:rsidR="00033264" w:rsidRDefault="00033264" w:rsidP="00974BB6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（星期二、四）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DDB2" w14:textId="0F15025E" w:rsidR="00033264" w:rsidRPr="0084742E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谭</w:t>
            </w:r>
            <w:proofErr w:type="gramEnd"/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 xml:space="preserve">  丹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AC1B7" w14:textId="593F9D87" w:rsidR="00033264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2322676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435A" w14:textId="788B31BC" w:rsidR="00033264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215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38BE9" w14:textId="77777777" w:rsidR="00033264" w:rsidRDefault="00033264" w:rsidP="00FB479E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丁宝</w:t>
            </w:r>
          </w:p>
          <w:p w14:paraId="0BADA0BA" w14:textId="77777777" w:rsidR="00033264" w:rsidRPr="0084742E" w:rsidRDefault="00033264" w:rsidP="00C100E0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 w:rsidRPr="00AD3BE4">
              <w:rPr>
                <w:rFonts w:ascii="仿宋_GB2312" w:eastAsia="仿宋_GB2312" w:cs="仿宋_GB2312" w:hint="eastAsia"/>
                <w:color w:val="7030A0"/>
                <w:szCs w:val="28"/>
              </w:rPr>
              <w:t>7月23-8月10日</w:t>
            </w:r>
          </w:p>
          <w:p w14:paraId="51669A47" w14:textId="20836CE1" w:rsidR="00033264" w:rsidRPr="00AD3BE4" w:rsidRDefault="00033264" w:rsidP="00FB479E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Cs w:val="28"/>
              </w:rPr>
            </w:pPr>
          </w:p>
        </w:tc>
      </w:tr>
      <w:tr w:rsidR="00033264" w14:paraId="06DA84F0" w14:textId="77777777" w:rsidTr="00033264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8782" w14:textId="5E5A817C" w:rsidR="00033264" w:rsidRPr="0084742E" w:rsidRDefault="00033264" w:rsidP="00E60D05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Cs w:val="28"/>
              </w:rPr>
            </w:pPr>
            <w:r w:rsidRPr="0084742E">
              <w:rPr>
                <w:rFonts w:ascii="仿宋_GB2312" w:eastAsia="仿宋_GB2312" w:cs="仿宋_GB2312" w:hint="eastAsia"/>
                <w:color w:val="000000"/>
                <w:szCs w:val="28"/>
                <w:lang w:bidi="ar"/>
              </w:rPr>
              <w:t>7月30日、8月1日</w:t>
            </w:r>
          </w:p>
          <w:p w14:paraId="30D4FF93" w14:textId="4C7257D5" w:rsidR="00033264" w:rsidRDefault="00033264" w:rsidP="00E60D05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（星期二、四）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77E0" w14:textId="5943492F" w:rsidR="00033264" w:rsidRPr="0084742E" w:rsidRDefault="00033264" w:rsidP="00E60D05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王春艳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88" w14:textId="055B6B1E" w:rsidR="00033264" w:rsidRDefault="00033264" w:rsidP="00E60D05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2323170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AEB" w14:textId="1F29059D" w:rsidR="00033264" w:rsidRDefault="00033264" w:rsidP="00E60D05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223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6F4C" w14:textId="77777777" w:rsidR="00033264" w:rsidRPr="0084742E" w:rsidRDefault="00033264" w:rsidP="00E60D05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</w:p>
        </w:tc>
      </w:tr>
      <w:tr w:rsidR="00033264" w14:paraId="11D81A4A" w14:textId="77777777" w:rsidTr="00033264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452F" w14:textId="21C3B668" w:rsidR="00033264" w:rsidRDefault="00033264" w:rsidP="00974BB6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8月6、8日</w:t>
            </w:r>
          </w:p>
          <w:p w14:paraId="0814E858" w14:textId="7B7AD4C7" w:rsidR="00033264" w:rsidRDefault="00033264" w:rsidP="00974BB6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（星期二、四）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22E8" w14:textId="2DA55947" w:rsidR="00033264" w:rsidRPr="0084742E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李  盼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D4D5" w14:textId="23BDB27B" w:rsidR="00033264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2321001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77AF" w14:textId="3F74E5EF" w:rsidR="00033264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215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6DB5" w14:textId="77777777" w:rsidR="00033264" w:rsidRPr="0084742E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</w:p>
        </w:tc>
      </w:tr>
      <w:tr w:rsidR="00033264" w14:paraId="3F61BD78" w14:textId="77777777" w:rsidTr="00033264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9212" w14:textId="77777777" w:rsidR="00033264" w:rsidRDefault="00033264" w:rsidP="00E60D05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8月13、15、20日</w:t>
            </w:r>
          </w:p>
          <w:p w14:paraId="2A7534A5" w14:textId="2271AA3D" w:rsidR="00033264" w:rsidRDefault="00033264" w:rsidP="00974BB6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（星期二、四、二）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5469" w14:textId="7D9CA22D" w:rsidR="00033264" w:rsidRPr="0084742E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 xml:space="preserve">王  </w:t>
            </w:r>
            <w:proofErr w:type="gramStart"/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炫</w:t>
            </w:r>
            <w:proofErr w:type="gramEnd"/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25F" w14:textId="7D068524" w:rsidR="00033264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2322920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BB53" w14:textId="7E2EAC63" w:rsidR="00033264" w:rsidRDefault="00033264" w:rsidP="00974BB6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225</w:t>
            </w:r>
          </w:p>
        </w:tc>
        <w:tc>
          <w:tcPr>
            <w:tcW w:w="11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1DD4F" w14:textId="77777777" w:rsidR="00033264" w:rsidRDefault="00033264" w:rsidP="00EF0373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任佳</w:t>
            </w:r>
          </w:p>
          <w:p w14:paraId="2422B28B" w14:textId="6CF4A7A9" w:rsidR="00033264" w:rsidRPr="0084742E" w:rsidRDefault="00033264" w:rsidP="00C100E0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 w:rsidRPr="0084742E"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8月11-29日</w:t>
            </w:r>
          </w:p>
        </w:tc>
      </w:tr>
      <w:tr w:rsidR="00033264" w14:paraId="1F5E2DD3" w14:textId="77777777" w:rsidTr="00033264">
        <w:trPr>
          <w:trHeight w:val="510"/>
          <w:jc w:val="center"/>
        </w:trPr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A01" w14:textId="77777777" w:rsidR="00033264" w:rsidRDefault="00033264" w:rsidP="00E60D05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8月22、27、29日</w:t>
            </w:r>
          </w:p>
          <w:p w14:paraId="7C7EA09E" w14:textId="2371C504" w:rsidR="00033264" w:rsidRDefault="00033264" w:rsidP="00E60D05">
            <w:pPr>
              <w:spacing w:line="480" w:lineRule="exact"/>
              <w:ind w:leftChars="-25" w:left="-70" w:rightChars="-25" w:right="-70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  <w:lang w:bidi="ar"/>
              </w:rPr>
              <w:t>（星期四、二、四）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C6C9" w14:textId="3AC62EF2" w:rsidR="00033264" w:rsidRDefault="00033264" w:rsidP="00E60D05">
            <w:pPr>
              <w:spacing w:line="480" w:lineRule="exact"/>
              <w:jc w:val="center"/>
              <w:rPr>
                <w:rFonts w:ascii="仿宋_GB2312" w:eastAsia="仿宋_GB2312" w:cs="仿宋_GB2312"/>
                <w:color w:val="7030A0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color w:val="7030A0"/>
                <w:sz w:val="30"/>
                <w:szCs w:val="30"/>
              </w:rPr>
              <w:t>刘永刚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D5EE" w14:textId="0DBFC636" w:rsidR="00033264" w:rsidRDefault="00033264" w:rsidP="00E60D05"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</w:t>
            </w:r>
            <w:r>
              <w:rPr>
                <w:rFonts w:ascii="仿宋_GB2312" w:eastAsia="仿宋_GB2312"/>
                <w:sz w:val="30"/>
                <w:szCs w:val="30"/>
              </w:rPr>
              <w:t>2322920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B4D2" w14:textId="237AB424" w:rsidR="00033264" w:rsidRDefault="00033264" w:rsidP="00E60D05">
            <w:pPr>
              <w:spacing w:line="48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综办-</w:t>
            </w:r>
            <w:r>
              <w:rPr>
                <w:rFonts w:ascii="仿宋" w:eastAsia="仿宋" w:hAnsi="仿宋"/>
                <w:sz w:val="30"/>
                <w:szCs w:val="30"/>
              </w:rPr>
              <w:t>225</w:t>
            </w:r>
          </w:p>
        </w:tc>
        <w:tc>
          <w:tcPr>
            <w:tcW w:w="11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D013" w14:textId="77777777" w:rsidR="00033264" w:rsidRDefault="00033264" w:rsidP="00E60D05">
            <w:pPr>
              <w:spacing w:line="4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</w:tbl>
    <w:p w14:paraId="52B807EE" w14:textId="44E4A63E" w:rsidR="00467D94" w:rsidRPr="00C71429" w:rsidRDefault="00467D94" w:rsidP="00C71429"/>
    <w:sectPr w:rsidR="00467D94" w:rsidRPr="00C71429" w:rsidSect="00974BB6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EF68B" w14:textId="77777777" w:rsidR="000B2AFA" w:rsidRDefault="000B2AFA" w:rsidP="00C71429">
      <w:pPr>
        <w:spacing w:line="240" w:lineRule="auto"/>
      </w:pPr>
      <w:r>
        <w:separator/>
      </w:r>
    </w:p>
  </w:endnote>
  <w:endnote w:type="continuationSeparator" w:id="0">
    <w:p w14:paraId="7A221A2A" w14:textId="77777777" w:rsidR="000B2AFA" w:rsidRDefault="000B2AFA" w:rsidP="00C714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B7937" w14:textId="77777777" w:rsidR="000B2AFA" w:rsidRDefault="000B2AFA" w:rsidP="00C71429">
      <w:pPr>
        <w:spacing w:line="240" w:lineRule="auto"/>
      </w:pPr>
      <w:r>
        <w:separator/>
      </w:r>
    </w:p>
  </w:footnote>
  <w:footnote w:type="continuationSeparator" w:id="0">
    <w:p w14:paraId="73A30524" w14:textId="77777777" w:rsidR="000B2AFA" w:rsidRDefault="000B2AFA" w:rsidP="00C714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B6"/>
    <w:rsid w:val="00033264"/>
    <w:rsid w:val="00043B82"/>
    <w:rsid w:val="000B2AFA"/>
    <w:rsid w:val="001437B6"/>
    <w:rsid w:val="00143D01"/>
    <w:rsid w:val="00251E24"/>
    <w:rsid w:val="00467D94"/>
    <w:rsid w:val="00633AE5"/>
    <w:rsid w:val="0064357C"/>
    <w:rsid w:val="00784450"/>
    <w:rsid w:val="007F0547"/>
    <w:rsid w:val="0084742E"/>
    <w:rsid w:val="00927EEE"/>
    <w:rsid w:val="00940E36"/>
    <w:rsid w:val="00974BB6"/>
    <w:rsid w:val="00A06E98"/>
    <w:rsid w:val="00A663EB"/>
    <w:rsid w:val="00A934E9"/>
    <w:rsid w:val="00AD3BE4"/>
    <w:rsid w:val="00B71D4E"/>
    <w:rsid w:val="00C100E0"/>
    <w:rsid w:val="00C71429"/>
    <w:rsid w:val="00E60D05"/>
    <w:rsid w:val="00EF0373"/>
    <w:rsid w:val="00FB479E"/>
    <w:rsid w:val="00FE19E1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B6A237"/>
  <w15:chartTrackingRefBased/>
  <w15:docId w15:val="{275D09CF-3DD2-4B82-9915-B628B8E1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429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429"/>
    <w:pPr>
      <w:tabs>
        <w:tab w:val="clear" w:pos="0"/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42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429"/>
    <w:pPr>
      <w:tabs>
        <w:tab w:val="clear" w:pos="0"/>
        <w:tab w:val="center" w:pos="4153"/>
        <w:tab w:val="right" w:pos="8306"/>
      </w:tabs>
      <w:adjustRightInd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4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2024-06-20T01:34:00Z</cp:lastPrinted>
  <dcterms:created xsi:type="dcterms:W3CDTF">2024-07-03T00:26:00Z</dcterms:created>
  <dcterms:modified xsi:type="dcterms:W3CDTF">2024-07-03T00:26:00Z</dcterms:modified>
</cp:coreProperties>
</file>